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2003-09-11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3-09-11-Verslag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