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2006-12-14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14-12-2006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12-14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2006-12-14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14-12-2006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12-14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9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