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11 - 1276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2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11 - 1275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354,62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27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11 - 1274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27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11 - 1273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27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10 - 1272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7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10 - 1270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7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10 - 1269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6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TILS-lijst 10 raadscyclus 2016-11-23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10-raadscyclus-2016-11-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10 - 1271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519,56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7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2" meta:character-count="547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